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9E5" w:rsidRPr="00F345C7" w:rsidRDefault="00DE19E5" w:rsidP="00DE19E5">
      <w:pPr>
        <w:ind w:left="1" w:right="-2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45C7">
        <w:rPr>
          <w:rFonts w:ascii="Times New Roman" w:eastAsia="Times New Roman" w:hAnsi="Times New Roman" w:cs="Times New Roman"/>
          <w:b/>
          <w:sz w:val="28"/>
          <w:szCs w:val="28"/>
        </w:rPr>
        <w:t>Приложение 4</w:t>
      </w:r>
    </w:p>
    <w:p w:rsidR="00DE19E5" w:rsidRPr="001D67B1" w:rsidRDefault="00DE19E5" w:rsidP="00DE19E5">
      <w:pPr>
        <w:ind w:left="0" w:right="-2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19E5" w:rsidRPr="003465AE" w:rsidRDefault="00DE19E5" w:rsidP="00DE19E5">
      <w:pPr>
        <w:ind w:left="1" w:right="-2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5A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соответствия яхты для участия </w:t>
      </w:r>
      <w:r w:rsidRPr="003465A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3465AE">
        <w:rPr>
          <w:rFonts w:ascii="Times New Roman" w:eastAsia="Times New Roman" w:hAnsi="Times New Roman" w:cs="Times New Roman"/>
          <w:b/>
          <w:sz w:val="28"/>
          <w:szCs w:val="28"/>
        </w:rPr>
        <w:t xml:space="preserve">Чемпионате России по парусному спорту 2020 </w:t>
      </w:r>
      <w:proofErr w:type="gramStart"/>
      <w:r w:rsidRPr="003465AE">
        <w:rPr>
          <w:rFonts w:ascii="Times New Roman" w:eastAsia="Times New Roman" w:hAnsi="Times New Roman" w:cs="Times New Roman"/>
          <w:b/>
          <w:sz w:val="28"/>
          <w:szCs w:val="28"/>
        </w:rPr>
        <w:t>года  в</w:t>
      </w:r>
      <w:proofErr w:type="gramEnd"/>
      <w:r w:rsidRPr="003465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классе</w:t>
      </w:r>
      <w:r w:rsidRPr="003465AE">
        <w:rPr>
          <w:rFonts w:ascii="Times New Roman" w:eastAsia="Times New Roman" w:hAnsi="Times New Roman" w:cs="Times New Roman"/>
          <w:b/>
          <w:sz w:val="28"/>
          <w:szCs w:val="28"/>
        </w:rPr>
        <w:t xml:space="preserve"> «Дальние плавания»</w:t>
      </w:r>
    </w:p>
    <w:p w:rsidR="00DE19E5" w:rsidRPr="001D67B1" w:rsidRDefault="00DE19E5" w:rsidP="00DE19E5">
      <w:pPr>
        <w:ind w:left="0" w:righ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19E5" w:rsidRPr="003465AE" w:rsidRDefault="00DE19E5" w:rsidP="00DE19E5">
      <w:pPr>
        <w:ind w:left="0" w:right="-2" w:hanging="2"/>
        <w:rPr>
          <w:rFonts w:ascii="Times New Roman" w:hAnsi="Times New Roman" w:cs="Times New Roman"/>
          <w:sz w:val="24"/>
          <w:szCs w:val="24"/>
        </w:rPr>
      </w:pPr>
      <w:r w:rsidRPr="003465AE">
        <w:rPr>
          <w:rFonts w:ascii="Times New Roman" w:hAnsi="Times New Roman" w:cs="Times New Roman"/>
          <w:sz w:val="24"/>
          <w:szCs w:val="24"/>
        </w:rPr>
        <w:t xml:space="preserve">Данный протокол подтверждает, что капитан __________________________ крейсерской яхты класса Л-6___________________ предоставил следующие документы для участия в Чемпионате  России по </w:t>
      </w:r>
      <w:r>
        <w:rPr>
          <w:rFonts w:ascii="Times New Roman" w:hAnsi="Times New Roman" w:cs="Times New Roman"/>
          <w:sz w:val="24"/>
          <w:szCs w:val="24"/>
        </w:rPr>
        <w:t>в классе «</w:t>
      </w:r>
      <w:r w:rsidRPr="003465AE">
        <w:rPr>
          <w:rFonts w:ascii="Times New Roman" w:hAnsi="Times New Roman" w:cs="Times New Roman"/>
          <w:sz w:val="24"/>
          <w:szCs w:val="24"/>
        </w:rPr>
        <w:t>Дальни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3465AE">
        <w:rPr>
          <w:rFonts w:ascii="Times New Roman" w:hAnsi="Times New Roman" w:cs="Times New Roman"/>
          <w:sz w:val="24"/>
          <w:szCs w:val="24"/>
        </w:rPr>
        <w:t xml:space="preserve"> плавания»</w:t>
      </w:r>
    </w:p>
    <w:p w:rsidR="00DE19E5" w:rsidRPr="001D67B1" w:rsidRDefault="00DE19E5" w:rsidP="00DE19E5">
      <w:pPr>
        <w:ind w:left="0" w:right="-2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"/>
        <w:gridCol w:w="5802"/>
        <w:gridCol w:w="3094"/>
      </w:tblGrid>
      <w:tr w:rsidR="00DE19E5" w:rsidRPr="001D67B1" w:rsidTr="009E6198">
        <w:tc>
          <w:tcPr>
            <w:tcW w:w="442" w:type="dxa"/>
          </w:tcPr>
          <w:p w:rsidR="00DE19E5" w:rsidRPr="001D67B1" w:rsidRDefault="00DE19E5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67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5" w:type="dxa"/>
          </w:tcPr>
          <w:p w:rsidR="00DE19E5" w:rsidRPr="001D67B1" w:rsidRDefault="00DE19E5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67B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74" w:type="dxa"/>
          </w:tcPr>
          <w:p w:rsidR="00DE19E5" w:rsidRPr="001D67B1" w:rsidRDefault="00DE19E5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7B1">
              <w:rPr>
                <w:rFonts w:ascii="Times New Roman" w:hAnsi="Times New Roman" w:cs="Times New Roman"/>
                <w:sz w:val="24"/>
                <w:szCs w:val="24"/>
              </w:rPr>
              <w:t>Отметка о наличии (</w:t>
            </w:r>
            <w:proofErr w:type="gramStart"/>
            <w:r w:rsidRPr="001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)</w:t>
            </w:r>
            <w:proofErr w:type="gramEnd"/>
          </w:p>
        </w:tc>
      </w:tr>
      <w:tr w:rsidR="00DE19E5" w:rsidRPr="001D67B1" w:rsidTr="009E6198">
        <w:tc>
          <w:tcPr>
            <w:tcW w:w="442" w:type="dxa"/>
          </w:tcPr>
          <w:p w:rsidR="00DE19E5" w:rsidRPr="001D67B1" w:rsidRDefault="00DE19E5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</w:tcPr>
          <w:p w:rsidR="00DE19E5" w:rsidRPr="001D67B1" w:rsidRDefault="00DE19E5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67B1">
              <w:rPr>
                <w:rFonts w:ascii="Times New Roman" w:hAnsi="Times New Roman" w:cs="Times New Roman"/>
                <w:sz w:val="24"/>
                <w:szCs w:val="24"/>
              </w:rPr>
              <w:t>Заявка на участие (оригинал)</w:t>
            </w:r>
          </w:p>
        </w:tc>
        <w:tc>
          <w:tcPr>
            <w:tcW w:w="3174" w:type="dxa"/>
          </w:tcPr>
          <w:p w:rsidR="00DE19E5" w:rsidRPr="001D67B1" w:rsidRDefault="00DE19E5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9E5" w:rsidRPr="001D67B1" w:rsidTr="009E6198">
        <w:tc>
          <w:tcPr>
            <w:tcW w:w="442" w:type="dxa"/>
          </w:tcPr>
          <w:p w:rsidR="00DE19E5" w:rsidRPr="001D67B1" w:rsidRDefault="00DE19E5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</w:tcPr>
          <w:p w:rsidR="00DE19E5" w:rsidRPr="001D67B1" w:rsidRDefault="00DE19E5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67B1">
              <w:rPr>
                <w:rFonts w:ascii="Times New Roman" w:hAnsi="Times New Roman" w:cs="Times New Roman"/>
                <w:sz w:val="24"/>
                <w:szCs w:val="24"/>
              </w:rPr>
              <w:t>Полисы страхования жизни и здоровья от несчастного случая на соревнованиях (оригинал или электронная копия) участников плавания</w:t>
            </w:r>
          </w:p>
        </w:tc>
        <w:tc>
          <w:tcPr>
            <w:tcW w:w="3174" w:type="dxa"/>
          </w:tcPr>
          <w:p w:rsidR="00DE19E5" w:rsidRPr="001D67B1" w:rsidRDefault="00DE19E5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9E5" w:rsidRPr="001D67B1" w:rsidTr="009E6198">
        <w:tc>
          <w:tcPr>
            <w:tcW w:w="442" w:type="dxa"/>
          </w:tcPr>
          <w:p w:rsidR="00DE19E5" w:rsidRPr="001D67B1" w:rsidRDefault="00DE19E5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5" w:type="dxa"/>
          </w:tcPr>
          <w:p w:rsidR="00DE19E5" w:rsidRPr="001D67B1" w:rsidRDefault="00DE19E5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67B1">
              <w:rPr>
                <w:rFonts w:ascii="Times New Roman" w:hAnsi="Times New Roman" w:cs="Times New Roman"/>
                <w:sz w:val="24"/>
                <w:szCs w:val="24"/>
              </w:rPr>
              <w:t>Полис страхования гражданской ответственности судна или рулевого за вред, причиненный третьим лицам (оригинал или электронная копия)</w:t>
            </w:r>
          </w:p>
        </w:tc>
        <w:tc>
          <w:tcPr>
            <w:tcW w:w="3174" w:type="dxa"/>
          </w:tcPr>
          <w:p w:rsidR="00DE19E5" w:rsidRPr="001D67B1" w:rsidRDefault="00DE19E5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9E5" w:rsidRPr="001D67B1" w:rsidTr="009E6198">
        <w:tc>
          <w:tcPr>
            <w:tcW w:w="442" w:type="dxa"/>
          </w:tcPr>
          <w:p w:rsidR="00DE19E5" w:rsidRPr="001D67B1" w:rsidRDefault="00DE19E5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5" w:type="dxa"/>
          </w:tcPr>
          <w:p w:rsidR="00DE19E5" w:rsidRPr="001D67B1" w:rsidRDefault="00DE19E5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67B1">
              <w:rPr>
                <w:rFonts w:ascii="Times New Roman" w:hAnsi="Times New Roman" w:cs="Times New Roman"/>
                <w:sz w:val="24"/>
                <w:szCs w:val="24"/>
              </w:rPr>
              <w:t>Свидетельство квалификации капитана или рулевого (оригинал или электронная копия)</w:t>
            </w:r>
          </w:p>
        </w:tc>
        <w:tc>
          <w:tcPr>
            <w:tcW w:w="3174" w:type="dxa"/>
          </w:tcPr>
          <w:p w:rsidR="00DE19E5" w:rsidRPr="001D67B1" w:rsidRDefault="00DE19E5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9E5" w:rsidRPr="001D67B1" w:rsidTr="009E6198">
        <w:tc>
          <w:tcPr>
            <w:tcW w:w="442" w:type="dxa"/>
          </w:tcPr>
          <w:p w:rsidR="00DE19E5" w:rsidRPr="001D67B1" w:rsidRDefault="00DE19E5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5" w:type="dxa"/>
          </w:tcPr>
          <w:p w:rsidR="00DE19E5" w:rsidRPr="001D67B1" w:rsidRDefault="00DE19E5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67B1">
              <w:rPr>
                <w:rFonts w:ascii="Times New Roman" w:hAnsi="Times New Roman" w:cs="Times New Roman"/>
                <w:sz w:val="24"/>
                <w:szCs w:val="24"/>
              </w:rPr>
              <w:t>Мерительное свидетельство (оригинал или электронная копия)</w:t>
            </w:r>
          </w:p>
        </w:tc>
        <w:tc>
          <w:tcPr>
            <w:tcW w:w="3174" w:type="dxa"/>
          </w:tcPr>
          <w:p w:rsidR="00DE19E5" w:rsidRPr="001D67B1" w:rsidRDefault="00DE19E5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9E5" w:rsidRPr="001D67B1" w:rsidTr="009E6198">
        <w:tc>
          <w:tcPr>
            <w:tcW w:w="442" w:type="dxa"/>
          </w:tcPr>
          <w:p w:rsidR="00DE19E5" w:rsidRDefault="00DE19E5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5" w:type="dxa"/>
          </w:tcPr>
          <w:p w:rsidR="00DE19E5" w:rsidRPr="001D67B1" w:rsidRDefault="00DE19E5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Судовой билет</w:t>
            </w:r>
          </w:p>
        </w:tc>
        <w:tc>
          <w:tcPr>
            <w:tcW w:w="3174" w:type="dxa"/>
          </w:tcPr>
          <w:p w:rsidR="00DE19E5" w:rsidRPr="001D67B1" w:rsidRDefault="00DE19E5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9E5" w:rsidRPr="001D67B1" w:rsidTr="009E6198">
        <w:tc>
          <w:tcPr>
            <w:tcW w:w="442" w:type="dxa"/>
          </w:tcPr>
          <w:p w:rsidR="00DE19E5" w:rsidRPr="001D67B1" w:rsidRDefault="00DE19E5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5" w:type="dxa"/>
          </w:tcPr>
          <w:p w:rsidR="00DE19E5" w:rsidRPr="001D67B1" w:rsidRDefault="00DE19E5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67B1">
              <w:rPr>
                <w:rFonts w:ascii="Times New Roman" w:hAnsi="Times New Roman" w:cs="Times New Roman"/>
                <w:sz w:val="24"/>
                <w:szCs w:val="24"/>
              </w:rPr>
              <w:t>Паспорта участников соревнования (электронная копия)</w:t>
            </w:r>
          </w:p>
        </w:tc>
        <w:tc>
          <w:tcPr>
            <w:tcW w:w="3174" w:type="dxa"/>
          </w:tcPr>
          <w:p w:rsidR="00DE19E5" w:rsidRPr="001D67B1" w:rsidRDefault="00DE19E5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9E5" w:rsidRPr="001D67B1" w:rsidTr="009E6198">
        <w:tc>
          <w:tcPr>
            <w:tcW w:w="442" w:type="dxa"/>
          </w:tcPr>
          <w:p w:rsidR="00DE19E5" w:rsidRPr="001D67B1" w:rsidRDefault="00DE19E5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5" w:type="dxa"/>
          </w:tcPr>
          <w:p w:rsidR="00DE19E5" w:rsidRPr="001D67B1" w:rsidRDefault="00DE19E5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67B1">
              <w:rPr>
                <w:rFonts w:ascii="Times New Roman" w:hAnsi="Times New Roman" w:cs="Times New Roman"/>
                <w:sz w:val="24"/>
                <w:szCs w:val="24"/>
              </w:rPr>
              <w:t>Соглашения о защите персональных данных (оригинал)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соревнования</w:t>
            </w:r>
          </w:p>
        </w:tc>
        <w:tc>
          <w:tcPr>
            <w:tcW w:w="3174" w:type="dxa"/>
          </w:tcPr>
          <w:p w:rsidR="00DE19E5" w:rsidRPr="001D67B1" w:rsidRDefault="00DE19E5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9E5" w:rsidRDefault="00DE19E5" w:rsidP="00DE19E5">
      <w:pPr>
        <w:ind w:left="0" w:right="-2" w:hanging="2"/>
        <w:rPr>
          <w:rFonts w:ascii="Times New Roman" w:hAnsi="Times New Roman" w:cs="Times New Roman"/>
          <w:sz w:val="24"/>
          <w:szCs w:val="24"/>
        </w:rPr>
      </w:pPr>
    </w:p>
    <w:p w:rsidR="00DE19E5" w:rsidRDefault="00DE19E5" w:rsidP="00DE1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Капитан яхты </w:t>
      </w:r>
      <w:r w:rsidRPr="00DA35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DA35C9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DE19E5" w:rsidRPr="00DA35C9" w:rsidRDefault="00DE19E5" w:rsidP="00DE1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фио</w:t>
      </w:r>
      <w:proofErr w:type="spellEnd"/>
    </w:p>
    <w:p w:rsidR="00DE19E5" w:rsidRDefault="00DE19E5" w:rsidP="00DE1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технического комитета…………………………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A35C9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DE19E5" w:rsidRPr="00DA35C9" w:rsidRDefault="00DE19E5" w:rsidP="00DE1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фио</w:t>
      </w:r>
      <w:proofErr w:type="spellEnd"/>
    </w:p>
    <w:p w:rsidR="00DE19E5" w:rsidRDefault="00DE19E5" w:rsidP="00DE1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 секретарь</w:t>
      </w:r>
      <w:r w:rsidRPr="00DA35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____________(подпись)</w:t>
      </w:r>
    </w:p>
    <w:p w:rsidR="00DE19E5" w:rsidRPr="00531888" w:rsidRDefault="00DE19E5" w:rsidP="00DE1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DA35C9">
        <w:rPr>
          <w:rFonts w:ascii="Times New Roman" w:eastAsia="Times New Roman" w:hAnsi="Times New Roman" w:cs="Times New Roman"/>
          <w:sz w:val="24"/>
          <w:szCs w:val="24"/>
        </w:rPr>
        <w:t>Дьякова Е. В.</w:t>
      </w:r>
    </w:p>
    <w:p w:rsidR="003E7021" w:rsidRDefault="00DE19E5">
      <w:pPr>
        <w:ind w:left="0" w:hanging="2"/>
      </w:pPr>
    </w:p>
    <w:sectPr w:rsidR="003E7021" w:rsidSect="00CE166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E5"/>
    <w:rsid w:val="006F7337"/>
    <w:rsid w:val="00CE166E"/>
    <w:rsid w:val="00DE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C8740E4-DBE6-DB40-A5BA-79721F5C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E19E5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9E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Makhanov</dc:creator>
  <cp:keywords/>
  <dc:description/>
  <cp:lastModifiedBy>Anton Makhanov</cp:lastModifiedBy>
  <cp:revision>1</cp:revision>
  <dcterms:created xsi:type="dcterms:W3CDTF">2020-04-24T10:06:00Z</dcterms:created>
  <dcterms:modified xsi:type="dcterms:W3CDTF">2020-04-24T10:06:00Z</dcterms:modified>
</cp:coreProperties>
</file>